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BFF4">
      <w:pPr>
        <w:jc w:val="center"/>
        <w:rPr>
          <w:rFonts w:hint="eastAsia" w:ascii="仿宋" w:hAnsi="仿宋" w:eastAsia="仿宋" w:cs="黑体"/>
          <w:b/>
          <w:bCs/>
          <w:sz w:val="36"/>
          <w:szCs w:val="36"/>
        </w:rPr>
      </w:pPr>
      <w:bookmarkStart w:id="1" w:name="_GoBack"/>
      <w:bookmarkEnd w:id="1"/>
      <w:bookmarkStart w:id="0" w:name="_Hlk68623491"/>
      <w:r>
        <w:rPr>
          <w:rFonts w:hint="eastAsia" w:ascii="仿宋" w:hAnsi="仿宋" w:eastAsia="仿宋" w:cs="黑体"/>
          <w:b/>
          <w:bCs/>
          <w:sz w:val="36"/>
          <w:szCs w:val="36"/>
        </w:rPr>
        <w:t>河北北方学院学生活动经费申请表</w:t>
      </w:r>
    </w:p>
    <w:bookmarkEnd w:id="0"/>
    <w:tbl>
      <w:tblPr>
        <w:tblStyle w:val="4"/>
        <w:tblW w:w="9026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8"/>
        <w:gridCol w:w="2551"/>
        <w:gridCol w:w="992"/>
        <w:gridCol w:w="496"/>
        <w:gridCol w:w="1659"/>
        <w:gridCol w:w="1377"/>
      </w:tblGrid>
      <w:tr w14:paraId="70DE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1" w:type="dxa"/>
            <w:gridSpan w:val="2"/>
          </w:tcPr>
          <w:p w14:paraId="0B54D906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学生组织名称</w:t>
            </w:r>
          </w:p>
        </w:tc>
        <w:tc>
          <w:tcPr>
            <w:tcW w:w="4039" w:type="dxa"/>
            <w:gridSpan w:val="3"/>
          </w:tcPr>
          <w:p w14:paraId="51166570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59" w:type="dxa"/>
          </w:tcPr>
          <w:p w14:paraId="633E649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组织人数</w:t>
            </w:r>
          </w:p>
        </w:tc>
        <w:tc>
          <w:tcPr>
            <w:tcW w:w="1377" w:type="dxa"/>
          </w:tcPr>
          <w:p w14:paraId="6BA6963A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7985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 w14:paraId="13E2C38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7075" w:type="dxa"/>
            <w:gridSpan w:val="5"/>
          </w:tcPr>
          <w:p w14:paraId="7D7480F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06D0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1" w:type="dxa"/>
            <w:gridSpan w:val="2"/>
          </w:tcPr>
          <w:p w14:paraId="09F7BDBE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2551" w:type="dxa"/>
          </w:tcPr>
          <w:p w14:paraId="0036DA99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</w:tcPr>
          <w:p w14:paraId="536CD860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活动对象</w:t>
            </w:r>
          </w:p>
        </w:tc>
        <w:tc>
          <w:tcPr>
            <w:tcW w:w="3036" w:type="dxa"/>
            <w:gridSpan w:val="2"/>
          </w:tcPr>
          <w:p w14:paraId="11B5CEF2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538A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 w14:paraId="11E03876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551" w:type="dxa"/>
          </w:tcPr>
          <w:p w14:paraId="61E2CD26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</w:tcPr>
          <w:p w14:paraId="54E5132E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3036" w:type="dxa"/>
            <w:gridSpan w:val="2"/>
          </w:tcPr>
          <w:p w14:paraId="731DA685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01BA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 w14:paraId="7A1B023B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活动负责人</w:t>
            </w:r>
          </w:p>
        </w:tc>
        <w:tc>
          <w:tcPr>
            <w:tcW w:w="2551" w:type="dxa"/>
          </w:tcPr>
          <w:p w14:paraId="793191D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</w:tcPr>
          <w:p w14:paraId="7DB58BA5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36" w:type="dxa"/>
            <w:gridSpan w:val="2"/>
          </w:tcPr>
          <w:p w14:paraId="38BB3A58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2D44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51" w:type="dxa"/>
            <w:gridSpan w:val="2"/>
            <w:vAlign w:val="center"/>
          </w:tcPr>
          <w:p w14:paraId="5A093A0B">
            <w:pPr>
              <w:spacing w:line="44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活动基本内容</w:t>
            </w:r>
          </w:p>
          <w:p w14:paraId="2F04AE76">
            <w:pPr>
              <w:spacing w:line="44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（参与人数、活动过程等）</w:t>
            </w:r>
          </w:p>
        </w:tc>
        <w:tc>
          <w:tcPr>
            <w:tcW w:w="7075" w:type="dxa"/>
            <w:gridSpan w:val="5"/>
          </w:tcPr>
          <w:p w14:paraId="61A5B603">
            <w:pPr>
              <w:spacing w:line="44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418A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1951" w:type="dxa"/>
            <w:gridSpan w:val="2"/>
            <w:vAlign w:val="center"/>
          </w:tcPr>
          <w:p w14:paraId="38E5EEA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经费预算明细</w:t>
            </w:r>
          </w:p>
          <w:p w14:paraId="6802059D"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8"/>
                <w:szCs w:val="28"/>
                <w:lang w:bidi="ar"/>
              </w:rPr>
              <w:t>项目、用途、单价、数量</w:t>
            </w: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075" w:type="dxa"/>
            <w:gridSpan w:val="5"/>
            <w:vAlign w:val="center"/>
          </w:tcPr>
          <w:p w14:paraId="309E3CAA">
            <w:pPr>
              <w:spacing w:line="44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 w14:paraId="0C36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  <w:gridSpan w:val="2"/>
          </w:tcPr>
          <w:p w14:paraId="6A97A601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申请金额</w:t>
            </w:r>
          </w:p>
        </w:tc>
        <w:tc>
          <w:tcPr>
            <w:tcW w:w="3543" w:type="dxa"/>
            <w:gridSpan w:val="2"/>
            <w:vAlign w:val="center"/>
          </w:tcPr>
          <w:p w14:paraId="56C8522C">
            <w:pPr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（大写）</w:t>
            </w:r>
          </w:p>
        </w:tc>
        <w:tc>
          <w:tcPr>
            <w:tcW w:w="3532" w:type="dxa"/>
            <w:gridSpan w:val="3"/>
            <w:vAlign w:val="center"/>
          </w:tcPr>
          <w:p w14:paraId="5E054BB5">
            <w:pPr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（小写）</w:t>
            </w:r>
          </w:p>
        </w:tc>
      </w:tr>
      <w:tr w14:paraId="1B7F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783" w:type="dxa"/>
            <w:vAlign w:val="center"/>
          </w:tcPr>
          <w:p w14:paraId="0F45A9EC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院学生会</w:t>
            </w:r>
          </w:p>
          <w:p w14:paraId="18D7FD5D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主席/院团委学生副书记</w:t>
            </w:r>
          </w:p>
          <w:p w14:paraId="311FA9B5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2719" w:type="dxa"/>
            <w:gridSpan w:val="2"/>
          </w:tcPr>
          <w:p w14:paraId="26BE6530">
            <w:pPr>
              <w:spacing w:line="44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713CB382">
            <w:pPr>
              <w:spacing w:line="440" w:lineRule="exact"/>
              <w:ind w:firstLine="240" w:firstLineChars="100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227AEEB0">
            <w:pPr>
              <w:spacing w:line="440" w:lineRule="exact"/>
              <w:ind w:firstLine="240" w:firstLineChars="100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40BF7099">
            <w:pPr>
              <w:spacing w:line="440" w:lineRule="exact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签    字：</w:t>
            </w:r>
          </w:p>
          <w:p w14:paraId="001B9923">
            <w:pPr>
              <w:spacing w:line="440" w:lineRule="exact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联系电话：          </w:t>
            </w:r>
          </w:p>
          <w:p w14:paraId="3DCE9162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        年   月   日</w:t>
            </w:r>
          </w:p>
        </w:tc>
        <w:tc>
          <w:tcPr>
            <w:tcW w:w="992" w:type="dxa"/>
            <w:vAlign w:val="center"/>
          </w:tcPr>
          <w:p w14:paraId="38AC22E3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指导单位意见</w:t>
            </w:r>
          </w:p>
        </w:tc>
        <w:tc>
          <w:tcPr>
            <w:tcW w:w="3532" w:type="dxa"/>
            <w:gridSpan w:val="3"/>
          </w:tcPr>
          <w:p w14:paraId="3EC32EDD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60E9AA4D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7F3739E4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461FD355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          </w:t>
            </w:r>
          </w:p>
          <w:p w14:paraId="26F2A809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签字：           （公章）</w:t>
            </w:r>
          </w:p>
          <w:p w14:paraId="46252EBF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           年   月    日</w:t>
            </w:r>
          </w:p>
        </w:tc>
      </w:tr>
      <w:tr w14:paraId="38D1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51" w:type="dxa"/>
            <w:gridSpan w:val="2"/>
            <w:vAlign w:val="center"/>
          </w:tcPr>
          <w:p w14:paraId="783561E5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校团委</w:t>
            </w:r>
          </w:p>
          <w:p w14:paraId="32F991B1"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意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7075" w:type="dxa"/>
            <w:gridSpan w:val="5"/>
          </w:tcPr>
          <w:p w14:paraId="2B5704C0">
            <w:pPr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                          </w:t>
            </w:r>
          </w:p>
          <w:p w14:paraId="445DFE3C">
            <w:pPr>
              <w:spacing w:line="440" w:lineRule="exact"/>
              <w:ind w:firstLine="4320" w:firstLineChars="18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</w:p>
          <w:p w14:paraId="64EF1E62">
            <w:pPr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签    字：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（公章）</w:t>
            </w:r>
          </w:p>
          <w:p w14:paraId="446D8698">
            <w:pPr>
              <w:spacing w:line="440" w:lineRule="exact"/>
              <w:ind w:firstLine="4320" w:firstLineChars="18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 xml:space="preserve">       年   月   日</w:t>
            </w:r>
          </w:p>
        </w:tc>
      </w:tr>
    </w:tbl>
    <w:p w14:paraId="5DD9F076">
      <w:pPr>
        <w:jc w:val="left"/>
        <w:rPr>
          <w:rFonts w:hint="eastAsia" w:ascii="仿宋" w:hAnsi="仿宋" w:eastAsia="仿宋"/>
          <w:b/>
          <w:bCs/>
          <w:spacing w:val="-20"/>
          <w:sz w:val="24"/>
          <w:szCs w:val="24"/>
        </w:rPr>
      </w:pPr>
    </w:p>
    <w:p w14:paraId="505449D0">
      <w:pPr>
        <w:jc w:val="left"/>
        <w:rPr>
          <w:rFonts w:hint="eastAsia" w:ascii="仿宋" w:hAnsi="仿宋" w:eastAsia="仿宋"/>
          <w:b/>
          <w:bCs/>
          <w:spacing w:val="-20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-20"/>
          <w:sz w:val="24"/>
          <w:szCs w:val="24"/>
        </w:rPr>
        <w:t>备注：此表一式三份，同活动方案一起上交，指导单位、团委、财务处各留存一份。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17390">
    <w:pPr>
      <w:pStyle w:val="2"/>
      <w:jc w:val="center"/>
    </w:pPr>
  </w:p>
  <w:p w14:paraId="20BB11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251D9A"/>
    <w:rsid w:val="0002717F"/>
    <w:rsid w:val="00043E95"/>
    <w:rsid w:val="000518A8"/>
    <w:rsid w:val="001301BF"/>
    <w:rsid w:val="0013355D"/>
    <w:rsid w:val="00187386"/>
    <w:rsid w:val="00213D7D"/>
    <w:rsid w:val="00251D9A"/>
    <w:rsid w:val="00253240"/>
    <w:rsid w:val="002D519D"/>
    <w:rsid w:val="003327B5"/>
    <w:rsid w:val="005134A1"/>
    <w:rsid w:val="006359ED"/>
    <w:rsid w:val="0079482D"/>
    <w:rsid w:val="007F220B"/>
    <w:rsid w:val="007F7EF7"/>
    <w:rsid w:val="00801327"/>
    <w:rsid w:val="00835E5C"/>
    <w:rsid w:val="008E2451"/>
    <w:rsid w:val="009B1EA6"/>
    <w:rsid w:val="009B208F"/>
    <w:rsid w:val="00A51757"/>
    <w:rsid w:val="00A979C3"/>
    <w:rsid w:val="00B543D1"/>
    <w:rsid w:val="00C13457"/>
    <w:rsid w:val="00CC489B"/>
    <w:rsid w:val="00D048E0"/>
    <w:rsid w:val="00DC1BDD"/>
    <w:rsid w:val="00E37815"/>
    <w:rsid w:val="00FA3B4A"/>
    <w:rsid w:val="00FB1D2F"/>
    <w:rsid w:val="1D1679A4"/>
    <w:rsid w:val="2C280996"/>
    <w:rsid w:val="5A1A6AE0"/>
    <w:rsid w:val="709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 w:eastAsia="宋体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/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2</Lines>
  <Paragraphs>1</Paragraphs>
  <TotalTime>7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2024-10-23T08:22:00Z</dcterms:created>
  <dc:creator>81192.</dc:creator>
  <cp:lastModifiedBy>宛wany</cp:lastModifiedBy>
  <cp:lastPrinted>2024-10-24T10:18:00Z</cp:lastPrinted>
  <dcterms:modified xsi:type="dcterms:W3CDTF">2024-10-25T09:56:50Z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2024-10-23T08:23:54Z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ac6c6918-6bce-4fc2-b7ab-6541a9b976b9</vt:lpwstr>
  </property>
  <property fmtid="{D5CDD505-2E9C-101B-9397-08002B2CF9AE}" pid="7" name="MSIP_Label_defa4170-0d19-0005-0004-bc88714345d2_ActionId">
    <vt:lpwstr>706648ce-10c8-4843-a109-5eb355cc9f32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2052-12.1.0.18608</vt:lpwstr>
  </property>
  <property fmtid="{D5CDD505-2E9C-101B-9397-08002B2CF9AE}" pid="10" name="ICV">
    <vt:lpwstr>1BAA7896FA0343F7890717C430399568_13</vt:lpwstr>
  </property>
</Properties>
</file>